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E6" w14:textId="0C13A1DC" w:rsidR="0091095B" w:rsidRPr="00676C65" w:rsidRDefault="00000000" w:rsidP="00676C65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Formularz zgłoszenia</w:t>
      </w:r>
      <w:r w:rsidR="00061165">
        <w:rPr>
          <w:b/>
          <w:color w:val="000000"/>
          <w:sz w:val="24"/>
          <w:szCs w:val="24"/>
        </w:rPr>
        <w:t xml:space="preserve"> informacji</w:t>
      </w:r>
      <w:r w:rsidR="00676C65">
        <w:rPr>
          <w:b/>
          <w:color w:val="000000"/>
          <w:sz w:val="24"/>
          <w:szCs w:val="24"/>
        </w:rPr>
        <w:t xml:space="preserve"> </w:t>
      </w:r>
      <w:r w:rsidR="00061165">
        <w:rPr>
          <w:b/>
          <w:color w:val="000000"/>
          <w:sz w:val="24"/>
          <w:szCs w:val="24"/>
        </w:rPr>
        <w:t xml:space="preserve">o naruszeniu prawa </w:t>
      </w:r>
      <w:r w:rsidRPr="00676C65">
        <w:rPr>
          <w:b/>
          <w:color w:val="000000"/>
          <w:sz w:val="24"/>
          <w:szCs w:val="24"/>
        </w:rPr>
        <w:t xml:space="preserve">w </w:t>
      </w:r>
      <w:proofErr w:type="spellStart"/>
      <w:r w:rsidR="000A0AAD" w:rsidRPr="00676C65">
        <w:rPr>
          <w:b/>
          <w:color w:val="000000"/>
          <w:sz w:val="24"/>
          <w:szCs w:val="24"/>
        </w:rPr>
        <w:t>Uniwar</w:t>
      </w:r>
      <w:proofErr w:type="spellEnd"/>
      <w:r w:rsidR="000A0AAD" w:rsidRPr="00676C65">
        <w:rPr>
          <w:b/>
          <w:color w:val="000000"/>
          <w:sz w:val="24"/>
          <w:szCs w:val="24"/>
        </w:rPr>
        <w:t xml:space="preserve"> </w:t>
      </w:r>
      <w:proofErr w:type="spellStart"/>
      <w:r w:rsidR="000A0AAD" w:rsidRPr="00676C65">
        <w:rPr>
          <w:b/>
          <w:color w:val="000000"/>
          <w:sz w:val="24"/>
          <w:szCs w:val="24"/>
        </w:rPr>
        <w:t>sp.z</w:t>
      </w:r>
      <w:proofErr w:type="spellEnd"/>
      <w:r w:rsidR="000A0AAD" w:rsidRPr="00676C65">
        <w:rPr>
          <w:b/>
          <w:color w:val="000000"/>
          <w:sz w:val="24"/>
          <w:szCs w:val="24"/>
        </w:rPr>
        <w:t xml:space="preserve"> o.o.</w:t>
      </w:r>
    </w:p>
    <w:p w14:paraId="000000E7" w14:textId="77777777" w:rsidR="0091095B" w:rsidRDefault="0091095B">
      <w:pPr>
        <w:spacing w:after="0" w:line="240" w:lineRule="auto"/>
        <w:ind w:left="2832"/>
        <w:rPr>
          <w:color w:val="000000"/>
          <w:sz w:val="24"/>
          <w:szCs w:val="24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91095B" w14:paraId="3E8B00CF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8" w14:textId="77777777" w:rsidR="0091095B" w:rsidRDefault="00000000">
            <w:pPr>
              <w:ind w:left="2832" w:hanging="2832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Data sporządzenia:</w:t>
            </w:r>
          </w:p>
          <w:p w14:paraId="000000E9" w14:textId="77777777" w:rsidR="0091095B" w:rsidRDefault="0091095B">
            <w:pPr>
              <w:rPr>
                <w:color w:val="000000"/>
                <w:sz w:val="24"/>
                <w:szCs w:val="24"/>
              </w:rPr>
            </w:pPr>
          </w:p>
        </w:tc>
      </w:tr>
      <w:tr w:rsidR="0091095B" w14:paraId="75AAE973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A" w14:textId="77777777" w:rsidR="0091095B" w:rsidRDefault="00000000">
            <w:pPr>
              <w:ind w:left="2832" w:hanging="2832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Zgłoszenie imienne: </w:t>
            </w:r>
          </w:p>
          <w:p w14:paraId="000000EB" w14:textId="77777777" w:rsidR="0091095B" w:rsidRDefault="00000000">
            <w:pPr>
              <w:ind w:left="2832" w:hanging="28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Imię i nazwisko:</w:t>
            </w:r>
          </w:p>
          <w:p w14:paraId="000000ED" w14:textId="51B277A3" w:rsidR="0091095B" w:rsidRDefault="00000000">
            <w:pPr>
              <w:ind w:left="2832" w:hanging="283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Dane kontaktowe</w:t>
            </w:r>
            <w:r w:rsidR="007120A2">
              <w:rPr>
                <w:color w:val="000000"/>
                <w:sz w:val="24"/>
                <w:szCs w:val="24"/>
              </w:rPr>
              <w:t>/ adres e-mail:</w:t>
            </w:r>
          </w:p>
          <w:p w14:paraId="000000EE" w14:textId="77777777" w:rsidR="0091095B" w:rsidRDefault="0091095B">
            <w:pPr>
              <w:rPr>
                <w:color w:val="000000"/>
                <w:sz w:val="24"/>
                <w:szCs w:val="24"/>
              </w:rPr>
            </w:pPr>
          </w:p>
        </w:tc>
      </w:tr>
      <w:tr w:rsidR="0091095B" w14:paraId="38CAE254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EF" w14:textId="77777777" w:rsidR="0091095B" w:rsidRDefault="0000000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Jakiego obszaru naruszeń prawa dotyczy Twoje zgłoszenie?</w:t>
            </w:r>
          </w:p>
          <w:p w14:paraId="000000F0" w14:textId="2A68BD35" w:rsidR="0091095B" w:rsidRDefault="00997A56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korupcji</w:t>
            </w:r>
          </w:p>
          <w:p w14:paraId="000000F1" w14:textId="511FF3E3" w:rsidR="0091095B" w:rsidRDefault="00997A56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zamówień publicznych </w:t>
            </w:r>
          </w:p>
          <w:p w14:paraId="000000F2" w14:textId="045980FB" w:rsidR="0091095B" w:rsidRDefault="00997A56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usług, produktów i rynków finansowych</w:t>
            </w:r>
          </w:p>
          <w:p w14:paraId="000000F3" w14:textId="6FB71039" w:rsidR="0091095B" w:rsidRDefault="00997A56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przeciwdziałania praniu pieniędzy oraz finansowaniu terroryzmu</w:t>
            </w:r>
          </w:p>
          <w:p w14:paraId="000000F4" w14:textId="5BA4E70C" w:rsidR="0091095B" w:rsidRDefault="00B3553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bezpieczeństwa produktów i ich zgodności z wymogami</w:t>
            </w:r>
          </w:p>
          <w:p w14:paraId="000000F5" w14:textId="386D3BE3" w:rsidR="0091095B" w:rsidRDefault="00B3553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 </w:t>
            </w:r>
            <w:r>
              <w:rPr>
                <w:sz w:val="24"/>
                <w:szCs w:val="24"/>
              </w:rPr>
              <w:t>bezpieczeństwa transportu,</w:t>
            </w:r>
          </w:p>
          <w:p w14:paraId="000000F6" w14:textId="683D114E" w:rsidR="0091095B" w:rsidRDefault="00B3553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ochrony środowiska, </w:t>
            </w:r>
          </w:p>
          <w:p w14:paraId="000000F7" w14:textId="69E73FCB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ochrony radiologicznej i bezpieczeństwa jądrowego,</w:t>
            </w:r>
          </w:p>
          <w:p w14:paraId="000000F8" w14:textId="4ADE899E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bezpieczeństwa żywności i pasz,</w:t>
            </w:r>
          </w:p>
          <w:p w14:paraId="000000F9" w14:textId="2C3B493E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zdrowia i dobrostanu zwierząt,</w:t>
            </w:r>
          </w:p>
          <w:p w14:paraId="000000FA" w14:textId="2EAAAC18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zdrowia publicznego,</w:t>
            </w:r>
          </w:p>
          <w:p w14:paraId="000000FB" w14:textId="55B4E748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ochrony konsumentów,</w:t>
            </w:r>
          </w:p>
          <w:p w14:paraId="000000FC" w14:textId="28EE4E88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ochrony prywatności i danych osobowych,</w:t>
            </w:r>
          </w:p>
          <w:p w14:paraId="000000FD" w14:textId="28EF7752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bezpieczeństwa sieci i systemów teleinformatycznych,</w:t>
            </w:r>
          </w:p>
          <w:p w14:paraId="000000FE" w14:textId="63167DAA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interesów finansowych Skarbu Państwa Rzeczypospolitej Polskiej, jednostki samorządu terytorialnego oraz Unii Europejskiej,</w:t>
            </w:r>
          </w:p>
          <w:p w14:paraId="000000FF" w14:textId="532201F1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rynku wewnętrznego Unii Europejskiej, w tym publicznoprawnych zasad konkurencji i pomocy państwa oraz opodatkowania osób prawnych,</w:t>
            </w:r>
          </w:p>
          <w:p w14:paraId="00000100" w14:textId="61750130" w:rsidR="0091095B" w:rsidRDefault="00832EDC">
            <w:pPr>
              <w:rPr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</w:t>
            </w:r>
            <w:r>
              <w:rPr>
                <w:sz w:val="24"/>
                <w:szCs w:val="24"/>
              </w:rPr>
              <w:t xml:space="preserve"> konstytucyjnych praw wolności człowieka i obywatela – występujące w stosunkach jednostki z organami władzy publicznej i niezwiązane z dziedzinami wskazanymi powyżej</w:t>
            </w:r>
          </w:p>
          <w:p w14:paraId="00000101" w14:textId="77777777" w:rsidR="0091095B" w:rsidRDefault="009109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rPr>
                <w:rFonts w:eastAsia="Calibri" w:cs="Calibri"/>
                <w:color w:val="000000"/>
                <w:sz w:val="24"/>
                <w:szCs w:val="24"/>
              </w:rPr>
            </w:pPr>
          </w:p>
        </w:tc>
      </w:tr>
      <w:tr w:rsidR="0091095B" w14:paraId="34C0B937" w14:textId="77777777"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02" w14:textId="77777777" w:rsidR="0091095B" w:rsidRDefault="0000000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Treść zgłoszenia </w:t>
            </w:r>
          </w:p>
          <w:p w14:paraId="00000103" w14:textId="77777777" w:rsidR="0091095B" w:rsidRDefault="00000000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Proszę opisać szczegółowo swoje podejrzenia oraz okoliczności ich zajścia, zgodnie z posiadaną wiedzą:</w:t>
            </w:r>
          </w:p>
          <w:p w14:paraId="00000104" w14:textId="46AAA2FE" w:rsidR="009109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eastAsia="Calibri" w:cs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>Proszę podać dane osób, które dopuściły się naruszeń/których dotyczy zgłoszenie (nazwiska, stanowiska).</w:t>
            </w:r>
          </w:p>
          <w:p w14:paraId="00000105" w14:textId="77777777" w:rsidR="009109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eastAsia="Calibri" w:cs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>Proszę podać dane osób, które mogły stać się ofiarami naruszenia.</w:t>
            </w:r>
          </w:p>
          <w:p w14:paraId="00000106" w14:textId="77777777" w:rsidR="009109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eastAsia="Calibri" w:cs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 xml:space="preserve">Jakich </w:t>
            </w:r>
            <w:proofErr w:type="spellStart"/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>zachowań</w:t>
            </w:r>
            <w:proofErr w:type="spellEnd"/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>/działań dotyczy zgłoszenie?</w:t>
            </w:r>
          </w:p>
          <w:p w14:paraId="00000107" w14:textId="2F2CFE23" w:rsidR="009109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eastAsia="Calibri" w:cs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 xml:space="preserve">Kiedy </w:t>
            </w:r>
            <w:sdt>
              <w:sdtPr>
                <w:tag w:val="goog_rdk_58"/>
                <w:id w:val="-1263374105"/>
              </w:sdtPr>
              <w:sdtContent>
                <w:r>
                  <w:rPr>
                    <w:rFonts w:eastAsia="Calibri" w:cs="Calibri"/>
                    <w:i/>
                    <w:color w:val="000000"/>
                    <w:sz w:val="24"/>
                    <w:szCs w:val="24"/>
                  </w:rPr>
                  <w:t>doszło do naruszenia</w:t>
                </w:r>
              </w:sdtContent>
            </w:sdt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 xml:space="preserve">? Czy trwa </w:t>
            </w:r>
            <w:sdt>
              <w:sdtPr>
                <w:tag w:val="goog_rdk_60"/>
                <w:id w:val="1671678306"/>
              </w:sdtPr>
              <w:sdtContent>
                <w:r>
                  <w:rPr>
                    <w:rFonts w:eastAsia="Calibri" w:cs="Calibri"/>
                    <w:i/>
                    <w:color w:val="000000"/>
                    <w:sz w:val="24"/>
                    <w:szCs w:val="24"/>
                  </w:rPr>
                  <w:t xml:space="preserve">ono </w:t>
                </w:r>
              </w:sdtContent>
            </w:sdt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>nadal?</w:t>
            </w:r>
          </w:p>
          <w:p w14:paraId="00000108" w14:textId="701A4B89" w:rsidR="009109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eastAsia="Calibri" w:cs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 xml:space="preserve">Czy powiadomiono już kogoś w tej sprawie? </w:t>
            </w:r>
            <w:sdt>
              <w:sdtPr>
                <w:tag w:val="goog_rdk_61"/>
                <w:id w:val="560063136"/>
              </w:sdtPr>
              <w:sdtContent>
                <w:r>
                  <w:rPr>
                    <w:rFonts w:eastAsia="Calibri" w:cs="Calibri"/>
                    <w:i/>
                    <w:color w:val="000000"/>
                    <w:sz w:val="24"/>
                    <w:szCs w:val="24"/>
                  </w:rPr>
                  <w:t>Jeśli tak to kogo</w:t>
                </w:r>
              </w:sdtContent>
            </w:sdt>
            <w:r w:rsidR="00D060F6">
              <w:t>?</w:t>
            </w:r>
          </w:p>
          <w:p w14:paraId="00000109" w14:textId="77777777" w:rsidR="009109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eastAsia="Calibri" w:cs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>Czy istnieją relacje pomiędzy wskazanymi powyżej osobami?</w:t>
            </w:r>
          </w:p>
          <w:p w14:paraId="0000010A" w14:textId="77777777" w:rsidR="0091095B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eastAsia="Calibri" w:cs="Calibri"/>
                <w:i/>
                <w:color w:val="000000"/>
                <w:sz w:val="24"/>
                <w:szCs w:val="24"/>
              </w:rPr>
            </w:pPr>
            <w:r>
              <w:rPr>
                <w:rFonts w:eastAsia="Calibri" w:cs="Calibri"/>
                <w:i/>
                <w:color w:val="000000"/>
                <w:sz w:val="24"/>
                <w:szCs w:val="24"/>
              </w:rPr>
              <w:t>Jakie skutki spowodowały lub mogą spowodować opisane naruszenia?</w:t>
            </w:r>
          </w:p>
          <w:p w14:paraId="0000010B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0C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0D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0E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lastRenderedPageBreak/>
              <w:t>…………………………………………………………………………………………………………</w:t>
            </w:r>
          </w:p>
          <w:p w14:paraId="0000010F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10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11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12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13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14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15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16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24" w14:textId="3BD0AE79" w:rsidR="0091095B" w:rsidRDefault="0091095B">
            <w:pPr>
              <w:ind w:left="360"/>
              <w:rPr>
                <w:i/>
                <w:color w:val="000000"/>
                <w:sz w:val="24"/>
                <w:szCs w:val="24"/>
              </w:rPr>
            </w:pPr>
          </w:p>
        </w:tc>
      </w:tr>
      <w:tr w:rsidR="0091095B" w14:paraId="7022DF7A" w14:textId="77777777" w:rsidTr="000C79CF">
        <w:trPr>
          <w:trHeight w:val="50"/>
        </w:trPr>
        <w:tc>
          <w:tcPr>
            <w:tcW w:w="9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125" w14:textId="77777777" w:rsidR="0091095B" w:rsidRDefault="00000000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Dowody </w:t>
            </w:r>
          </w:p>
          <w:p w14:paraId="00000126" w14:textId="5BF2CDF4" w:rsidR="0091095B" w:rsidRDefault="00000000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W przypadku dysponowania dowodami potwierdzającymi okoliczności przytoczone w zgłoszeniu, proszę o ich wskazanie i dołączenie</w:t>
            </w:r>
            <w:r w:rsidR="007F681E">
              <w:rPr>
                <w:i/>
                <w:color w:val="000000"/>
                <w:sz w:val="24"/>
                <w:szCs w:val="24"/>
              </w:rPr>
              <w:t xml:space="preserve"> do zgłoszenia.</w:t>
            </w:r>
          </w:p>
          <w:p w14:paraId="00000127" w14:textId="77777777" w:rsidR="0091095B" w:rsidRDefault="00000000"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       …………………………………………………………………………………………………………</w:t>
            </w:r>
          </w:p>
          <w:p w14:paraId="00000128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29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2A" w14:textId="77777777" w:rsidR="0091095B" w:rsidRDefault="00000000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  <w:p w14:paraId="00000136" w14:textId="46A5A826" w:rsidR="0091095B" w:rsidRDefault="00000000" w:rsidP="000C79CF">
            <w:pPr>
              <w:ind w:left="360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…………………………………………………………………………………………………………</w:t>
            </w:r>
          </w:p>
        </w:tc>
      </w:tr>
    </w:tbl>
    <w:p w14:paraId="00000137" w14:textId="77777777" w:rsidR="0091095B" w:rsidRDefault="0091095B">
      <w:pPr>
        <w:spacing w:line="240" w:lineRule="auto"/>
        <w:ind w:left="2832"/>
        <w:rPr>
          <w:color w:val="000000"/>
          <w:sz w:val="24"/>
          <w:szCs w:val="24"/>
        </w:rPr>
      </w:pPr>
    </w:p>
    <w:p w14:paraId="00000138" w14:textId="77777777" w:rsidR="0091095B" w:rsidRDefault="0091095B">
      <w:pPr>
        <w:spacing w:line="240" w:lineRule="auto"/>
        <w:ind w:left="2832"/>
        <w:rPr>
          <w:color w:val="000000"/>
          <w:sz w:val="24"/>
          <w:szCs w:val="24"/>
        </w:rPr>
      </w:pPr>
    </w:p>
    <w:p w14:paraId="00000139" w14:textId="4FC21A6B" w:rsidR="0091095B" w:rsidRDefault="00000000">
      <w:pPr>
        <w:spacing w:after="0" w:line="240" w:lineRule="auto"/>
        <w:ind w:left="3540" w:firstLine="708"/>
        <w:rPr>
          <w:color w:val="000000"/>
          <w:sz w:val="24"/>
          <w:szCs w:val="24"/>
        </w:rPr>
      </w:pPr>
      <w:bookmarkStart w:id="0" w:name="_heading=h.1fob9te" w:colFirst="0" w:colLast="0"/>
      <w:bookmarkEnd w:id="0"/>
      <w:r>
        <w:rPr>
          <w:color w:val="000000"/>
          <w:sz w:val="24"/>
          <w:szCs w:val="24"/>
        </w:rPr>
        <w:t>………………………………………………………………………..…</w:t>
      </w:r>
    </w:p>
    <w:p w14:paraId="0000013A" w14:textId="77777777" w:rsidR="0091095B" w:rsidRDefault="00000000">
      <w:pPr>
        <w:spacing w:after="0" w:line="240" w:lineRule="auto"/>
        <w:ind w:left="424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i podpis osoby dokonującej zgłoszenia</w:t>
      </w:r>
    </w:p>
    <w:p w14:paraId="0000013B" w14:textId="77777777" w:rsidR="0091095B" w:rsidRDefault="0091095B">
      <w:pPr>
        <w:spacing w:after="0" w:line="240" w:lineRule="auto"/>
        <w:ind w:left="4248"/>
        <w:jc w:val="center"/>
        <w:rPr>
          <w:color w:val="000000"/>
          <w:sz w:val="24"/>
          <w:szCs w:val="24"/>
        </w:rPr>
      </w:pPr>
    </w:p>
    <w:p w14:paraId="0000013C" w14:textId="77777777" w:rsidR="0091095B" w:rsidRDefault="0091095B">
      <w:pPr>
        <w:spacing w:after="0" w:line="240" w:lineRule="auto"/>
        <w:ind w:left="4248"/>
        <w:jc w:val="center"/>
        <w:rPr>
          <w:color w:val="000000"/>
          <w:sz w:val="24"/>
          <w:szCs w:val="24"/>
        </w:rPr>
      </w:pPr>
    </w:p>
    <w:p w14:paraId="6A8DEB27" w14:textId="77777777" w:rsidR="009301E8" w:rsidRDefault="009301E8">
      <w:pPr>
        <w:rPr>
          <w:b/>
          <w:color w:val="000000"/>
          <w:sz w:val="24"/>
          <w:szCs w:val="24"/>
        </w:rPr>
      </w:pPr>
    </w:p>
    <w:p w14:paraId="00000146" w14:textId="77777777" w:rsidR="0091095B" w:rsidRDefault="0091095B">
      <w:pPr>
        <w:rPr>
          <w:b/>
          <w:color w:val="000000"/>
          <w:sz w:val="24"/>
          <w:szCs w:val="24"/>
        </w:rPr>
      </w:pPr>
    </w:p>
    <w:p w14:paraId="00000147" w14:textId="68D766D8" w:rsidR="0091095B" w:rsidRDefault="00000000" w:rsidP="009301E8">
      <w:pP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Wyrażam zgodę</w:t>
      </w:r>
      <w:r w:rsidR="009301E8">
        <w:rPr>
          <w:b/>
          <w:color w:val="000000"/>
          <w:sz w:val="24"/>
          <w:szCs w:val="24"/>
        </w:rPr>
        <w:t>/ Nie wyrażam zgody*</w:t>
      </w:r>
      <w:r>
        <w:rPr>
          <w:b/>
          <w:color w:val="000000"/>
          <w:sz w:val="24"/>
          <w:szCs w:val="24"/>
        </w:rPr>
        <w:t xml:space="preserve"> na ujawnienie moich danych osobowych oraz innych danych pozwalających na ustalenie mojej tożsamości.</w:t>
      </w:r>
    </w:p>
    <w:p w14:paraId="00000148" w14:textId="77777777" w:rsidR="0091095B" w:rsidRDefault="0091095B" w:rsidP="009301E8">
      <w:pPr>
        <w:jc w:val="both"/>
        <w:rPr>
          <w:color w:val="000000"/>
          <w:sz w:val="24"/>
          <w:szCs w:val="24"/>
        </w:rPr>
      </w:pPr>
    </w:p>
    <w:p w14:paraId="7B943956" w14:textId="77777777" w:rsidR="007120A2" w:rsidRDefault="007120A2" w:rsidP="009301E8">
      <w:pPr>
        <w:jc w:val="both"/>
        <w:rPr>
          <w:color w:val="000000"/>
          <w:sz w:val="24"/>
          <w:szCs w:val="24"/>
        </w:rPr>
      </w:pPr>
    </w:p>
    <w:p w14:paraId="00000149" w14:textId="7FCDE1C0" w:rsidR="0091095B" w:rsidRDefault="00000000">
      <w:pPr>
        <w:spacing w:after="0" w:line="240" w:lineRule="auto"/>
        <w:ind w:left="424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………………………………………………………………………..</w:t>
      </w:r>
    </w:p>
    <w:p w14:paraId="0000014A" w14:textId="77777777" w:rsidR="0091095B" w:rsidRDefault="00000000">
      <w:pPr>
        <w:spacing w:after="0" w:line="240" w:lineRule="auto"/>
        <w:ind w:left="424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i podpis osoby dokonującej zgłoszenia</w:t>
      </w:r>
    </w:p>
    <w:p w14:paraId="57EC5EDF" w14:textId="77777777" w:rsidR="00DD2D4C" w:rsidRDefault="00DD2D4C" w:rsidP="00DD2D4C">
      <w:pPr>
        <w:spacing w:after="0" w:line="240" w:lineRule="auto"/>
        <w:rPr>
          <w:color w:val="000000"/>
          <w:sz w:val="24"/>
          <w:szCs w:val="24"/>
        </w:rPr>
      </w:pPr>
    </w:p>
    <w:p w14:paraId="0000015F" w14:textId="77777777" w:rsidR="0091095B" w:rsidRDefault="0091095B">
      <w:pPr>
        <w:spacing w:after="0" w:line="240" w:lineRule="auto"/>
        <w:jc w:val="right"/>
        <w:rPr>
          <w:color w:val="000000"/>
          <w:sz w:val="24"/>
          <w:szCs w:val="24"/>
        </w:rPr>
      </w:pPr>
    </w:p>
    <w:p w14:paraId="00000160" w14:textId="77777777" w:rsidR="0091095B" w:rsidRDefault="0091095B">
      <w:pPr>
        <w:spacing w:after="0" w:line="240" w:lineRule="auto"/>
        <w:jc w:val="right"/>
        <w:rPr>
          <w:color w:val="000000"/>
          <w:sz w:val="24"/>
          <w:szCs w:val="24"/>
        </w:rPr>
      </w:pPr>
    </w:p>
    <w:sectPr w:rsidR="0091095B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CE168" w14:textId="77777777" w:rsidR="00C61E99" w:rsidRDefault="00C61E99">
      <w:pPr>
        <w:spacing w:after="0" w:line="240" w:lineRule="auto"/>
      </w:pPr>
      <w:r>
        <w:separator/>
      </w:r>
    </w:p>
  </w:endnote>
  <w:endnote w:type="continuationSeparator" w:id="0">
    <w:p w14:paraId="7ABEADE7" w14:textId="77777777" w:rsidR="00C61E99" w:rsidRDefault="00C61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5D6B52B5-A4DC-784C-B75D-A04F8E0492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2BC93AB-866F-614C-8E19-2881244672E6}"/>
    <w:embedBold r:id="rId4" w:fontKey="{3857F4E5-A4E0-7746-B6DA-14F0A1DA79DE}"/>
    <w:embedItalic r:id="rId5" w:fontKey="{A97E6BB7-49E5-6140-83C4-014C089E27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15BA7861-C6CA-044C-9CAC-B20D2BFE41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919C926-9159-2C44-ADC2-F05A717D86A2}"/>
    <w:embedBold r:id="rId8" w:fontKey="{0B23287D-ECD7-B84B-B464-35FBE348184D}"/>
    <w:embedItalic r:id="rId9" w:fontKey="{8141FCD4-F814-3247-B204-42353E5790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A4E5EC0F-B482-ED46-A4ED-6804F26E43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404579CB-C35E-F14D-9AEE-BFB4BB673F3F}"/>
    <w:embedItalic r:id="rId12" w:fontKey="{751C2EC4-AE81-F944-BEB3-63A1230FDE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CDFF733-A656-3A46-9BD2-55D911E85C4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86034F69-2F3B-A741-A766-6741A4E526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1FD" w14:textId="7CAB3DAA" w:rsidR="009109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>PAGE</w:instrText>
    </w:r>
    <w:r>
      <w:rPr>
        <w:rFonts w:eastAsia="Calibri" w:cs="Calibri"/>
        <w:color w:val="000000"/>
      </w:rPr>
      <w:fldChar w:fldCharType="separate"/>
    </w:r>
    <w:r w:rsidR="00AE7AAC">
      <w:rPr>
        <w:rFonts w:eastAsia="Calibri" w:cs="Calibri"/>
        <w:noProof/>
        <w:color w:val="000000"/>
      </w:rPr>
      <w:t>1</w:t>
    </w:r>
    <w:r>
      <w:rPr>
        <w:rFonts w:eastAsia="Calibri" w:cs="Calibri"/>
        <w:color w:val="000000"/>
      </w:rPr>
      <w:fldChar w:fldCharType="end"/>
    </w:r>
  </w:p>
  <w:p w14:paraId="000001FE" w14:textId="77777777" w:rsidR="0091095B" w:rsidRDefault="009109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eastAsia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6886EE" w14:textId="77777777" w:rsidR="00C61E99" w:rsidRDefault="00C61E99">
      <w:pPr>
        <w:spacing w:after="0" w:line="240" w:lineRule="auto"/>
      </w:pPr>
      <w:r>
        <w:separator/>
      </w:r>
    </w:p>
  </w:footnote>
  <w:footnote w:type="continuationSeparator" w:id="0">
    <w:p w14:paraId="423C6B9C" w14:textId="77777777" w:rsidR="00C61E99" w:rsidRDefault="00C61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56570"/>
    <w:multiLevelType w:val="multilevel"/>
    <w:tmpl w:val="9B4090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775114"/>
    <w:multiLevelType w:val="multilevel"/>
    <w:tmpl w:val="87E614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0FE167ED"/>
    <w:multiLevelType w:val="multilevel"/>
    <w:tmpl w:val="8A2079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B14BE9"/>
    <w:multiLevelType w:val="multilevel"/>
    <w:tmpl w:val="C3AAE95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70622"/>
    <w:multiLevelType w:val="multilevel"/>
    <w:tmpl w:val="13249100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711ED"/>
    <w:multiLevelType w:val="multilevel"/>
    <w:tmpl w:val="E59E88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B77C55"/>
    <w:multiLevelType w:val="multilevel"/>
    <w:tmpl w:val="5C7A1F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3C7D13"/>
    <w:multiLevelType w:val="multilevel"/>
    <w:tmpl w:val="0B3EB6A0"/>
    <w:lvl w:ilvl="0">
      <w:start w:val="1"/>
      <w:numFmt w:val="decimal"/>
      <w:lvlText w:val="%1."/>
      <w:lvlJc w:val="left"/>
      <w:pPr>
        <w:ind w:left="786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FFB1ED8"/>
    <w:multiLevelType w:val="multilevel"/>
    <w:tmpl w:val="DE88B8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701060"/>
    <w:multiLevelType w:val="multilevel"/>
    <w:tmpl w:val="EAFE90D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D46575"/>
    <w:multiLevelType w:val="multilevel"/>
    <w:tmpl w:val="ED9297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8A74F35"/>
    <w:multiLevelType w:val="multilevel"/>
    <w:tmpl w:val="C9DC6FD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BD58DD"/>
    <w:multiLevelType w:val="multilevel"/>
    <w:tmpl w:val="CB10AC8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471579"/>
    <w:multiLevelType w:val="hybridMultilevel"/>
    <w:tmpl w:val="D5B64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6462E"/>
    <w:multiLevelType w:val="multilevel"/>
    <w:tmpl w:val="3B20AA8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71004"/>
    <w:multiLevelType w:val="multilevel"/>
    <w:tmpl w:val="5B0431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E9D3FAC"/>
    <w:multiLevelType w:val="multilevel"/>
    <w:tmpl w:val="E7FA21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C21FF"/>
    <w:multiLevelType w:val="multilevel"/>
    <w:tmpl w:val="E69C9C0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A81FEF"/>
    <w:multiLevelType w:val="multilevel"/>
    <w:tmpl w:val="71AE8F3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336E14"/>
    <w:multiLevelType w:val="multilevel"/>
    <w:tmpl w:val="744C0C7A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404D5B"/>
    <w:multiLevelType w:val="multilevel"/>
    <w:tmpl w:val="DBACE46E"/>
    <w:lvl w:ilvl="0">
      <w:start w:val="1"/>
      <w:numFmt w:val="decimal"/>
      <w:lvlText w:val="%1."/>
      <w:lvlJc w:val="left"/>
      <w:pPr>
        <w:ind w:left="357" w:hanging="357"/>
      </w:pPr>
    </w:lvl>
    <w:lvl w:ilvl="1">
      <w:start w:val="1"/>
      <w:numFmt w:val="lowerLetter"/>
      <w:lvlText w:val="%2)"/>
      <w:lvlJc w:val="left"/>
      <w:pPr>
        <w:ind w:left="720" w:hanging="363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357" w:hanging="357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6964671"/>
    <w:multiLevelType w:val="multilevel"/>
    <w:tmpl w:val="1DA2300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791FBD"/>
    <w:multiLevelType w:val="multilevel"/>
    <w:tmpl w:val="B25AC0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064BEE"/>
    <w:multiLevelType w:val="multilevel"/>
    <w:tmpl w:val="59103BA6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71AF2702"/>
    <w:multiLevelType w:val="multilevel"/>
    <w:tmpl w:val="3D102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)"/>
      <w:lvlJc w:val="left"/>
      <w:pPr>
        <w:tabs>
          <w:tab w:val="num" w:pos="1494"/>
        </w:tabs>
        <w:ind w:left="1494" w:hanging="360"/>
      </w:pPr>
      <w:rPr>
        <w:rFonts w:ascii="Calibri" w:eastAsia="Times New Roman" w:hAnsi="Calibri" w:cs="Calibri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2E76384"/>
    <w:multiLevelType w:val="hybridMultilevel"/>
    <w:tmpl w:val="434050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C7496"/>
    <w:multiLevelType w:val="multilevel"/>
    <w:tmpl w:val="C862D23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27" w15:restartNumberingAfterBreak="0">
    <w:nsid w:val="7A887ECE"/>
    <w:multiLevelType w:val="multilevel"/>
    <w:tmpl w:val="FA064B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D673881"/>
    <w:multiLevelType w:val="multilevel"/>
    <w:tmpl w:val="B1C452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445808973">
    <w:abstractNumId w:val="27"/>
  </w:num>
  <w:num w:numId="2" w16cid:durableId="173421490">
    <w:abstractNumId w:val="6"/>
  </w:num>
  <w:num w:numId="3" w16cid:durableId="1267274971">
    <w:abstractNumId w:val="23"/>
  </w:num>
  <w:num w:numId="4" w16cid:durableId="2129540487">
    <w:abstractNumId w:val="10"/>
  </w:num>
  <w:num w:numId="5" w16cid:durableId="740642287">
    <w:abstractNumId w:val="8"/>
  </w:num>
  <w:num w:numId="6" w16cid:durableId="1235699147">
    <w:abstractNumId w:val="16"/>
  </w:num>
  <w:num w:numId="7" w16cid:durableId="998188100">
    <w:abstractNumId w:val="17"/>
  </w:num>
  <w:num w:numId="8" w16cid:durableId="1093357765">
    <w:abstractNumId w:val="18"/>
  </w:num>
  <w:num w:numId="9" w16cid:durableId="767820780">
    <w:abstractNumId w:val="28"/>
  </w:num>
  <w:num w:numId="10" w16cid:durableId="169294054">
    <w:abstractNumId w:val="19"/>
  </w:num>
  <w:num w:numId="11" w16cid:durableId="814683829">
    <w:abstractNumId w:val="2"/>
  </w:num>
  <w:num w:numId="12" w16cid:durableId="229734223">
    <w:abstractNumId w:val="9"/>
  </w:num>
  <w:num w:numId="13" w16cid:durableId="2038659636">
    <w:abstractNumId w:val="0"/>
  </w:num>
  <w:num w:numId="14" w16cid:durableId="67650525">
    <w:abstractNumId w:val="1"/>
  </w:num>
  <w:num w:numId="15" w16cid:durableId="779684913">
    <w:abstractNumId w:val="21"/>
  </w:num>
  <w:num w:numId="16" w16cid:durableId="2074154917">
    <w:abstractNumId w:val="7"/>
  </w:num>
  <w:num w:numId="17" w16cid:durableId="535822595">
    <w:abstractNumId w:val="14"/>
  </w:num>
  <w:num w:numId="18" w16cid:durableId="942611069">
    <w:abstractNumId w:val="4"/>
  </w:num>
  <w:num w:numId="19" w16cid:durableId="823739924">
    <w:abstractNumId w:val="12"/>
  </w:num>
  <w:num w:numId="20" w16cid:durableId="275144216">
    <w:abstractNumId w:val="20"/>
  </w:num>
  <w:num w:numId="21" w16cid:durableId="548343431">
    <w:abstractNumId w:val="11"/>
  </w:num>
  <w:num w:numId="22" w16cid:durableId="1505323080">
    <w:abstractNumId w:val="15"/>
  </w:num>
  <w:num w:numId="23" w16cid:durableId="705370874">
    <w:abstractNumId w:val="3"/>
  </w:num>
  <w:num w:numId="24" w16cid:durableId="1591041145">
    <w:abstractNumId w:val="22"/>
  </w:num>
  <w:num w:numId="25" w16cid:durableId="937058022">
    <w:abstractNumId w:val="5"/>
  </w:num>
  <w:num w:numId="26" w16cid:durableId="463423875">
    <w:abstractNumId w:val="24"/>
  </w:num>
  <w:num w:numId="27" w16cid:durableId="1168249115">
    <w:abstractNumId w:val="26"/>
  </w:num>
  <w:num w:numId="28" w16cid:durableId="883105637">
    <w:abstractNumId w:val="25"/>
  </w:num>
  <w:num w:numId="29" w16cid:durableId="18466250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95B"/>
    <w:rsid w:val="00003EC3"/>
    <w:rsid w:val="00017FAB"/>
    <w:rsid w:val="00032DFC"/>
    <w:rsid w:val="00036CDC"/>
    <w:rsid w:val="0005208D"/>
    <w:rsid w:val="00061165"/>
    <w:rsid w:val="00061775"/>
    <w:rsid w:val="0007604C"/>
    <w:rsid w:val="000901A0"/>
    <w:rsid w:val="00096ACA"/>
    <w:rsid w:val="000A0AAD"/>
    <w:rsid w:val="000A1143"/>
    <w:rsid w:val="000C43BF"/>
    <w:rsid w:val="000C79CF"/>
    <w:rsid w:val="0012216F"/>
    <w:rsid w:val="00132E3B"/>
    <w:rsid w:val="00133EB7"/>
    <w:rsid w:val="00133F85"/>
    <w:rsid w:val="001404C0"/>
    <w:rsid w:val="00162607"/>
    <w:rsid w:val="00163388"/>
    <w:rsid w:val="00164C32"/>
    <w:rsid w:val="00165AD4"/>
    <w:rsid w:val="001724C2"/>
    <w:rsid w:val="001A0A0E"/>
    <w:rsid w:val="001A3CBC"/>
    <w:rsid w:val="001A4507"/>
    <w:rsid w:val="001A7CD0"/>
    <w:rsid w:val="001B44DA"/>
    <w:rsid w:val="001D00DA"/>
    <w:rsid w:val="001E703D"/>
    <w:rsid w:val="001F12BD"/>
    <w:rsid w:val="00257705"/>
    <w:rsid w:val="00296F9A"/>
    <w:rsid w:val="00297979"/>
    <w:rsid w:val="002F23FF"/>
    <w:rsid w:val="00302E71"/>
    <w:rsid w:val="00303225"/>
    <w:rsid w:val="0032195B"/>
    <w:rsid w:val="00327681"/>
    <w:rsid w:val="00360A58"/>
    <w:rsid w:val="003A5748"/>
    <w:rsid w:val="003B4AD0"/>
    <w:rsid w:val="003F2F84"/>
    <w:rsid w:val="004057EA"/>
    <w:rsid w:val="00417A5D"/>
    <w:rsid w:val="00420673"/>
    <w:rsid w:val="00424F29"/>
    <w:rsid w:val="00434521"/>
    <w:rsid w:val="00436890"/>
    <w:rsid w:val="00460D09"/>
    <w:rsid w:val="00477B13"/>
    <w:rsid w:val="004849B0"/>
    <w:rsid w:val="00485E20"/>
    <w:rsid w:val="00487353"/>
    <w:rsid w:val="004938FA"/>
    <w:rsid w:val="004A7FF4"/>
    <w:rsid w:val="004B3716"/>
    <w:rsid w:val="004B455E"/>
    <w:rsid w:val="004C5244"/>
    <w:rsid w:val="004D09C0"/>
    <w:rsid w:val="004D2D35"/>
    <w:rsid w:val="004D60C6"/>
    <w:rsid w:val="004E39AE"/>
    <w:rsid w:val="004E6E88"/>
    <w:rsid w:val="00502280"/>
    <w:rsid w:val="0052413F"/>
    <w:rsid w:val="0055280A"/>
    <w:rsid w:val="005612D7"/>
    <w:rsid w:val="00580983"/>
    <w:rsid w:val="00583A08"/>
    <w:rsid w:val="005938A9"/>
    <w:rsid w:val="005C5BF0"/>
    <w:rsid w:val="005C7E01"/>
    <w:rsid w:val="005E0C64"/>
    <w:rsid w:val="005E4186"/>
    <w:rsid w:val="005F172B"/>
    <w:rsid w:val="00624CFB"/>
    <w:rsid w:val="00625A22"/>
    <w:rsid w:val="00645153"/>
    <w:rsid w:val="00661FBF"/>
    <w:rsid w:val="0067611F"/>
    <w:rsid w:val="00676C65"/>
    <w:rsid w:val="00686357"/>
    <w:rsid w:val="006878F1"/>
    <w:rsid w:val="006A147A"/>
    <w:rsid w:val="006A78AC"/>
    <w:rsid w:val="006B4369"/>
    <w:rsid w:val="006C35E7"/>
    <w:rsid w:val="006E69B9"/>
    <w:rsid w:val="006F6B12"/>
    <w:rsid w:val="007075E9"/>
    <w:rsid w:val="00707D53"/>
    <w:rsid w:val="007120A2"/>
    <w:rsid w:val="00715918"/>
    <w:rsid w:val="00753126"/>
    <w:rsid w:val="00763236"/>
    <w:rsid w:val="0076522E"/>
    <w:rsid w:val="00775D28"/>
    <w:rsid w:val="00780BF8"/>
    <w:rsid w:val="0078141E"/>
    <w:rsid w:val="007832FF"/>
    <w:rsid w:val="007D357A"/>
    <w:rsid w:val="007E6078"/>
    <w:rsid w:val="007F681E"/>
    <w:rsid w:val="00832EDC"/>
    <w:rsid w:val="008432E2"/>
    <w:rsid w:val="008472B5"/>
    <w:rsid w:val="008550C7"/>
    <w:rsid w:val="00861874"/>
    <w:rsid w:val="00865C1B"/>
    <w:rsid w:val="00871BB6"/>
    <w:rsid w:val="00872959"/>
    <w:rsid w:val="00872D5C"/>
    <w:rsid w:val="008A090E"/>
    <w:rsid w:val="008D53FB"/>
    <w:rsid w:val="008E3964"/>
    <w:rsid w:val="008E6975"/>
    <w:rsid w:val="008F1B77"/>
    <w:rsid w:val="008F4C69"/>
    <w:rsid w:val="0091095B"/>
    <w:rsid w:val="00911F4B"/>
    <w:rsid w:val="0092794D"/>
    <w:rsid w:val="009301E8"/>
    <w:rsid w:val="0093355C"/>
    <w:rsid w:val="0094357B"/>
    <w:rsid w:val="00944237"/>
    <w:rsid w:val="009653AB"/>
    <w:rsid w:val="009824C6"/>
    <w:rsid w:val="009865AC"/>
    <w:rsid w:val="00997A56"/>
    <w:rsid w:val="009B5B99"/>
    <w:rsid w:val="009C1DE1"/>
    <w:rsid w:val="009C4DFD"/>
    <w:rsid w:val="009C6879"/>
    <w:rsid w:val="009D2039"/>
    <w:rsid w:val="009D3273"/>
    <w:rsid w:val="009E303F"/>
    <w:rsid w:val="009F047C"/>
    <w:rsid w:val="00A01DE1"/>
    <w:rsid w:val="00A07B87"/>
    <w:rsid w:val="00A37578"/>
    <w:rsid w:val="00A5313D"/>
    <w:rsid w:val="00A67E04"/>
    <w:rsid w:val="00A92DBC"/>
    <w:rsid w:val="00AA57B8"/>
    <w:rsid w:val="00AC421E"/>
    <w:rsid w:val="00AD6F36"/>
    <w:rsid w:val="00AD6F3D"/>
    <w:rsid w:val="00AE7AAC"/>
    <w:rsid w:val="00B05A45"/>
    <w:rsid w:val="00B14CB9"/>
    <w:rsid w:val="00B15080"/>
    <w:rsid w:val="00B3553C"/>
    <w:rsid w:val="00B64D1E"/>
    <w:rsid w:val="00B65C67"/>
    <w:rsid w:val="00B77964"/>
    <w:rsid w:val="00BA07E3"/>
    <w:rsid w:val="00BB5C96"/>
    <w:rsid w:val="00BC756C"/>
    <w:rsid w:val="00BE1A98"/>
    <w:rsid w:val="00BF3441"/>
    <w:rsid w:val="00C167CC"/>
    <w:rsid w:val="00C2198A"/>
    <w:rsid w:val="00C241C8"/>
    <w:rsid w:val="00C350EE"/>
    <w:rsid w:val="00C37241"/>
    <w:rsid w:val="00C40252"/>
    <w:rsid w:val="00C450EE"/>
    <w:rsid w:val="00C61E99"/>
    <w:rsid w:val="00CC06E7"/>
    <w:rsid w:val="00CD596E"/>
    <w:rsid w:val="00D03556"/>
    <w:rsid w:val="00D060F6"/>
    <w:rsid w:val="00D332F6"/>
    <w:rsid w:val="00D515D5"/>
    <w:rsid w:val="00D731F5"/>
    <w:rsid w:val="00D739B1"/>
    <w:rsid w:val="00DB4AB4"/>
    <w:rsid w:val="00DB6FC5"/>
    <w:rsid w:val="00DB7437"/>
    <w:rsid w:val="00DB7723"/>
    <w:rsid w:val="00DC069E"/>
    <w:rsid w:val="00DD2D4C"/>
    <w:rsid w:val="00DE199B"/>
    <w:rsid w:val="00DE54D6"/>
    <w:rsid w:val="00E01738"/>
    <w:rsid w:val="00E16726"/>
    <w:rsid w:val="00E46F78"/>
    <w:rsid w:val="00E76DF7"/>
    <w:rsid w:val="00E83174"/>
    <w:rsid w:val="00E85BA3"/>
    <w:rsid w:val="00E93B11"/>
    <w:rsid w:val="00EB7A55"/>
    <w:rsid w:val="00EC28FC"/>
    <w:rsid w:val="00ED42FF"/>
    <w:rsid w:val="00ED565D"/>
    <w:rsid w:val="00EE60F4"/>
    <w:rsid w:val="00EF3048"/>
    <w:rsid w:val="00F0635C"/>
    <w:rsid w:val="00F25067"/>
    <w:rsid w:val="00F747CD"/>
    <w:rsid w:val="00F758FE"/>
    <w:rsid w:val="00F777F7"/>
    <w:rsid w:val="00F86EBB"/>
    <w:rsid w:val="00FA64B3"/>
    <w:rsid w:val="00FD18D1"/>
    <w:rsid w:val="00FF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B0F3A"/>
  <w15:docId w15:val="{0C0E030E-8F77-49FE-835C-675E301F8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5C14"/>
    <w:rPr>
      <w:rFonts w:eastAsiaTheme="minorEastAsia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kapitzlist">
    <w:name w:val="List Paragraph"/>
    <w:aliases w:val="L1,Numerowanie,Akapit z listą5,maz_wyliczenie,opis dzialania,K-P_odwolanie,A_wyliczenie,Akapit z listą 1,List Paragraph,Akapit z listą BS,Kolorowa lista — akcent 11"/>
    <w:basedOn w:val="Normalny"/>
    <w:link w:val="AkapitzlistZnak"/>
    <w:uiPriority w:val="34"/>
    <w:qFormat/>
    <w:rsid w:val="00105C14"/>
    <w:pPr>
      <w:ind w:left="720"/>
      <w:contextualSpacing/>
    </w:pPr>
    <w:rPr>
      <w:lang w:eastAsia="en-US"/>
    </w:rPr>
  </w:style>
  <w:style w:type="paragraph" w:customStyle="1" w:styleId="Default">
    <w:name w:val="Default"/>
    <w:rsid w:val="00105C14"/>
    <w:pPr>
      <w:autoSpaceDE w:val="0"/>
      <w:autoSpaceDN w:val="0"/>
      <w:adjustRightInd w:val="0"/>
      <w:spacing w:after="0" w:line="240" w:lineRule="auto"/>
    </w:pPr>
    <w:rPr>
      <w:rFonts w:eastAsiaTheme="minorEastAsi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E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E34"/>
    <w:rPr>
      <w:rFonts w:ascii="Segoe UI" w:eastAsiaTheme="minorEastAsia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C54"/>
    <w:rPr>
      <w:rFonts w:eastAsiaTheme="minorEastAsia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1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C54"/>
    <w:rPr>
      <w:rFonts w:eastAsiaTheme="minorEastAsia" w:cs="Times New Roman"/>
      <w:lang w:eastAsia="pl-PL"/>
    </w:rPr>
  </w:style>
  <w:style w:type="paragraph" w:styleId="Poprawka">
    <w:name w:val="Revision"/>
    <w:hidden/>
    <w:uiPriority w:val="99"/>
    <w:semiHidden/>
    <w:rsid w:val="004F77F5"/>
    <w:pPr>
      <w:spacing w:after="0" w:line="240" w:lineRule="auto"/>
    </w:pPr>
    <w:rPr>
      <w:rFonts w:eastAsiaTheme="minorEastAsia" w:cs="Times New Roman"/>
    </w:rPr>
  </w:style>
  <w:style w:type="character" w:styleId="Odwoaniedokomentarza">
    <w:name w:val="annotation reference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4F77F5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Pr>
      <w:b/>
      <w:bCs/>
    </w:rPr>
  </w:style>
  <w:style w:type="character" w:customStyle="1" w:styleId="TematkomentarzaZnak">
    <w:name w:val="Temat komentarza Znak"/>
    <w:basedOn w:val="TekstkomentarzaZnak"/>
    <w:uiPriority w:val="99"/>
    <w:semiHidden/>
    <w:rsid w:val="004F77F5"/>
    <w:rPr>
      <w:rFonts w:eastAsiaTheme="minorEastAsia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3B10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1 Znak,Numerowanie Znak,Akapit z listą5 Znak,maz_wyliczenie Znak,opis dzialania Znak,K-P_odwolanie Znak,A_wyliczenie Znak,Akapit z listą 1 Znak,List Paragraph Znak,Akapit z listą BS Znak,Kolorowa lista — akcent 11 Znak"/>
    <w:link w:val="Akapitzlist"/>
    <w:locked/>
    <w:rsid w:val="003B1091"/>
    <w:rPr>
      <w:rFonts w:eastAsiaTheme="minorEastAsia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Pr>
      <w:b/>
      <w:bCs/>
      <w:sz w:val="20"/>
      <w:szCs w:val="20"/>
    </w:rPr>
  </w:style>
  <w:style w:type="character" w:customStyle="1" w:styleId="TekstkomentarzaZnak1">
    <w:name w:val="Tekst komentarza Znak1"/>
    <w:link w:val="Tekstkomentarza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9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540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432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87213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04916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2733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532869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920520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1658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26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64970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3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06118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6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25902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4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jFGQkAcWjxHztCQJ9pkA3dVOGARw==">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411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Siennicka</dc:creator>
  <cp:lastModifiedBy>Anita Kaziród</cp:lastModifiedBy>
  <cp:revision>4</cp:revision>
  <dcterms:created xsi:type="dcterms:W3CDTF">2024-09-09T11:22:00Z</dcterms:created>
  <dcterms:modified xsi:type="dcterms:W3CDTF">2024-09-09T11:25:00Z</dcterms:modified>
</cp:coreProperties>
</file>